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Приложение 1.</w:t>
      </w:r>
    </w:p>
    <w:p w:rsidR="00E30E30" w:rsidRPr="005C2CBC" w:rsidRDefault="00E30E30" w:rsidP="00E30E30">
      <w:pPr>
        <w:pStyle w:val="LO-normal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E30E30" w:rsidRPr="005C2CBC" w:rsidRDefault="00E30E30" w:rsidP="00E30E30">
      <w:pPr>
        <w:pStyle w:val="LO-normal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на участие в Региональном Конкурсе исследовательских и проектных работ</w:t>
      </w:r>
    </w:p>
    <w:p w:rsidR="00E30E30" w:rsidRPr="00351E1B" w:rsidRDefault="00E30E30" w:rsidP="00E30E30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5C2CBC">
        <w:rPr>
          <w:rFonts w:ascii="Times New Roman" w:eastAsia="Times New Roman" w:hAnsi="Times New Roman"/>
          <w:sz w:val="26"/>
          <w:szCs w:val="26"/>
        </w:rPr>
        <w:t>детей</w:t>
      </w:r>
      <w:r>
        <w:rPr>
          <w:rFonts w:ascii="Times New Roman" w:eastAsia="Times New Roman" w:hAnsi="Times New Roman"/>
          <w:sz w:val="26"/>
          <w:szCs w:val="26"/>
        </w:rPr>
        <w:t xml:space="preserve"> школьного возраста</w:t>
      </w:r>
      <w:r w:rsidRPr="005C2CBC">
        <w:rPr>
          <w:rFonts w:ascii="Times New Roman" w:eastAsia="Times New Roman" w:hAnsi="Times New Roman"/>
          <w:sz w:val="26"/>
          <w:szCs w:val="26"/>
        </w:rPr>
        <w:t xml:space="preserve"> и молодежи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5C2CBC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0" w:name="_Hlk95407626"/>
      <w:r w:rsidRPr="00351E1B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посвященно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м</w:t>
      </w:r>
      <w:r w:rsidRPr="00351E1B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350-летию со дня рождения Петра I, и святым подвижникам его эпохи</w:t>
      </w:r>
    </w:p>
    <w:bookmarkEnd w:id="0"/>
    <w:p w:rsidR="00E30E30" w:rsidRPr="005C2CBC" w:rsidRDefault="00E30E30" w:rsidP="00E30E30">
      <w:pPr>
        <w:pStyle w:val="LO-normal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0E30" w:rsidRPr="005C2CBC" w:rsidRDefault="00E30E30" w:rsidP="00E30E30">
      <w:pPr>
        <w:pStyle w:val="LO-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 xml:space="preserve">Ф.И.О. каждого автора полностью </w:t>
      </w:r>
    </w:p>
    <w:p w:rsidR="00E30E30" w:rsidRPr="005C2CBC" w:rsidRDefault="00E30E30" w:rsidP="00E30E30">
      <w:pPr>
        <w:pStyle w:val="LO-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Ф.И.О. руководителя полностью (при наличии)</w:t>
      </w:r>
    </w:p>
    <w:p w:rsidR="00E30E30" w:rsidRPr="005C2CBC" w:rsidRDefault="00E30E30" w:rsidP="00E30E30">
      <w:pPr>
        <w:pStyle w:val="LO-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Название заявленной номинации</w:t>
      </w:r>
    </w:p>
    <w:p w:rsidR="00E30E30" w:rsidRPr="005C2CBC" w:rsidRDefault="00E30E30" w:rsidP="00E30E30">
      <w:pPr>
        <w:pStyle w:val="LO-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 xml:space="preserve">Возрастная категория </w:t>
      </w:r>
    </w:p>
    <w:p w:rsidR="00E30E30" w:rsidRPr="005C2CBC" w:rsidRDefault="00E30E30" w:rsidP="00E30E30">
      <w:pPr>
        <w:pStyle w:val="LO-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Контактные данные (телефон, e-</w:t>
      </w:r>
      <w:proofErr w:type="spellStart"/>
      <w:r w:rsidRPr="005C2CBC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5C2CB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5. Данные направляющей организации / учреждения (полное название учреждения, с указанием класса (для обучающихся школ), специальности (для обучающихся колледжей, техникумов, вузов)</w:t>
      </w:r>
    </w:p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6. Своей волей и в своем интересе выражаю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сведений: Ф.И.О., контактный телефон, e-</w:t>
      </w:r>
      <w:proofErr w:type="spellStart"/>
      <w:r w:rsidRPr="005C2CBC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5C2CBC">
        <w:rPr>
          <w:rFonts w:ascii="Times New Roman" w:eastAsia="Times New Roman" w:hAnsi="Times New Roman" w:cs="Times New Roman"/>
          <w:sz w:val="26"/>
          <w:szCs w:val="26"/>
        </w:rPr>
        <w:t>, материалы в целях освещения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 w:rsidRPr="005C2CBC">
        <w:rPr>
          <w:rFonts w:ascii="Times New Roman" w:eastAsia="Times New Roman" w:hAnsi="Times New Roman" w:cs="Times New Roman"/>
          <w:sz w:val="26"/>
          <w:szCs w:val="26"/>
        </w:rPr>
        <w:t xml:space="preserve"> в СМИ. Мои права и обязанности в области персональных данных, предусмотренные Федеральным законом от 27.07.2006 № 152-ФЗ «О персональных данных», мне известны и понятны.</w:t>
      </w:r>
    </w:p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:rsidR="00E30E30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0E30" w:rsidRPr="005C2CBC" w:rsidRDefault="00E30E30" w:rsidP="00E30E30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CBC">
        <w:rPr>
          <w:rFonts w:ascii="Times New Roman" w:eastAsia="Times New Roman" w:hAnsi="Times New Roman" w:cs="Times New Roman"/>
          <w:sz w:val="26"/>
          <w:szCs w:val="26"/>
        </w:rPr>
        <w:t>Подпись с расшифровкой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E30E30" w:rsidRDefault="00E30E30" w:rsidP="00E30E30"/>
    <w:p w:rsidR="00AF171B" w:rsidRDefault="00AF171B">
      <w:r>
        <w:br w:type="page"/>
      </w:r>
    </w:p>
    <w:p w:rsidR="00AF171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Pr="00BB28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171B" w:rsidRPr="00BB287B" w:rsidRDefault="00AF171B" w:rsidP="00AF171B">
      <w:pPr>
        <w:pStyle w:val="LO-normal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AF171B" w:rsidRDefault="00AF171B" w:rsidP="00AF171B">
      <w:pPr>
        <w:pStyle w:val="LO-normal"/>
        <w:spacing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Региональном</w:t>
      </w: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 Конкурсе творческих работ детей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школьного возраста</w:t>
      </w: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 и молодежи </w:t>
      </w:r>
      <w:r w:rsidRPr="00351E1B">
        <w:rPr>
          <w:rFonts w:ascii="Times New Roman" w:eastAsia="Times New Roman" w:hAnsi="Times New Roman"/>
          <w:sz w:val="26"/>
          <w:szCs w:val="26"/>
        </w:rPr>
        <w:t>посвященно</w:t>
      </w:r>
      <w:r>
        <w:rPr>
          <w:rFonts w:ascii="Times New Roman" w:eastAsia="Times New Roman" w:hAnsi="Times New Roman"/>
          <w:sz w:val="26"/>
          <w:szCs w:val="26"/>
        </w:rPr>
        <w:t>м</w:t>
      </w:r>
      <w:r w:rsidRPr="00351E1B">
        <w:rPr>
          <w:rFonts w:ascii="Times New Roman" w:eastAsia="Times New Roman" w:hAnsi="Times New Roman"/>
          <w:sz w:val="26"/>
          <w:szCs w:val="26"/>
        </w:rPr>
        <w:t xml:space="preserve"> 350-летию со дня рождения Петра I, </w:t>
      </w:r>
    </w:p>
    <w:p w:rsidR="00AF171B" w:rsidRPr="00351E1B" w:rsidRDefault="00AF171B" w:rsidP="00AF171B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51E1B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и святым подвижникам его эпохи</w:t>
      </w:r>
    </w:p>
    <w:p w:rsidR="00AF171B" w:rsidRPr="00BB287B" w:rsidRDefault="00AF171B" w:rsidP="00AF171B">
      <w:pPr>
        <w:pStyle w:val="LO-normal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Pr="00BB287B" w:rsidRDefault="00AF171B" w:rsidP="00AF171B">
      <w:pPr>
        <w:pStyle w:val="LO-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Ф.И.О. каждого автора полностью </w:t>
      </w:r>
    </w:p>
    <w:p w:rsidR="00AF171B" w:rsidRPr="00BB287B" w:rsidRDefault="00AF171B" w:rsidP="00AF171B">
      <w:pPr>
        <w:pStyle w:val="LO-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Ф.И.О. руководителя полностью (при наличии)</w:t>
      </w:r>
    </w:p>
    <w:p w:rsidR="00AF171B" w:rsidRPr="00BB287B" w:rsidRDefault="00AF171B" w:rsidP="00AF171B">
      <w:pPr>
        <w:pStyle w:val="LO-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Название заявленной номинации</w:t>
      </w:r>
    </w:p>
    <w:p w:rsidR="00AF171B" w:rsidRPr="00BB287B" w:rsidRDefault="00AF171B" w:rsidP="00AF171B">
      <w:pPr>
        <w:pStyle w:val="LO-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Возрастная категория </w:t>
      </w:r>
    </w:p>
    <w:p w:rsidR="00AF171B" w:rsidRPr="00BB287B" w:rsidRDefault="00AF171B" w:rsidP="00AF171B">
      <w:pPr>
        <w:pStyle w:val="LO-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Контактные данные (телефон, e-</w:t>
      </w:r>
      <w:proofErr w:type="spellStart"/>
      <w:r w:rsidRPr="00BB287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BB287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5. Данные направляющей организации / учреждения (полное название учреждения, с указанием класса (для обучающихся школ), специальности (для обучающихся колледжей, техникумов, вузов)</w:t>
      </w: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6. Своей волей и в своем интересе выражаю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сведений: Ф.И.О., контактный телефон, e-</w:t>
      </w:r>
      <w:proofErr w:type="spellStart"/>
      <w:r w:rsidRPr="00BB287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BB287B">
        <w:rPr>
          <w:rFonts w:ascii="Times New Roman" w:eastAsia="Times New Roman" w:hAnsi="Times New Roman" w:cs="Times New Roman"/>
          <w:sz w:val="26"/>
          <w:szCs w:val="26"/>
        </w:rPr>
        <w:t>, материалы в целях освещения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 w:rsidRPr="00BB287B">
        <w:rPr>
          <w:rFonts w:ascii="Times New Roman" w:eastAsia="Times New Roman" w:hAnsi="Times New Roman" w:cs="Times New Roman"/>
          <w:sz w:val="26"/>
          <w:szCs w:val="26"/>
        </w:rPr>
        <w:t xml:space="preserve"> в СМИ. Мои права и обязанности в области персональных данных, предусмотренные Федеральным законом от 27.07.2006 № 152-ФЗ «О персональных данных», мне известны и понятны.</w:t>
      </w: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7. Ссылка на видеоролик (для номинации «</w:t>
      </w:r>
      <w:proofErr w:type="spellStart"/>
      <w:r w:rsidRPr="00BB287B">
        <w:rPr>
          <w:rFonts w:ascii="Times New Roman" w:eastAsia="Times New Roman" w:hAnsi="Times New Roman" w:cs="Times New Roman"/>
          <w:sz w:val="26"/>
          <w:szCs w:val="26"/>
        </w:rPr>
        <w:t>Медиаискусство</w:t>
      </w:r>
      <w:proofErr w:type="spellEnd"/>
      <w:r w:rsidRPr="00BB287B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:rsidR="00AF171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Pr="00BB287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7B">
        <w:rPr>
          <w:rFonts w:ascii="Times New Roman" w:eastAsia="Times New Roman" w:hAnsi="Times New Roman" w:cs="Times New Roman"/>
          <w:sz w:val="26"/>
          <w:szCs w:val="26"/>
        </w:rPr>
        <w:t>Подпись с расшифровкой</w:t>
      </w:r>
    </w:p>
    <w:p w:rsidR="00AF171B" w:rsidRPr="00BB287B" w:rsidRDefault="00AF171B" w:rsidP="00AF171B">
      <w:pPr>
        <w:rPr>
          <w:sz w:val="26"/>
          <w:szCs w:val="26"/>
        </w:rPr>
      </w:pPr>
    </w:p>
    <w:p w:rsidR="00AF171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Default="00AF171B" w:rsidP="00AF171B">
      <w:pPr>
        <w:pStyle w:val="LO-normal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71B" w:rsidRDefault="00AF171B" w:rsidP="00AF171B">
      <w:pPr>
        <w:pStyle w:val="LO-normal"/>
        <w:spacing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0758" w:rsidRDefault="00D30758"/>
    <w:sectPr w:rsidR="00D3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D9C"/>
    <w:multiLevelType w:val="hybridMultilevel"/>
    <w:tmpl w:val="5F52406E"/>
    <w:lvl w:ilvl="0" w:tplc="01EAD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B90A08"/>
    <w:multiLevelType w:val="hybridMultilevel"/>
    <w:tmpl w:val="5F52406E"/>
    <w:lvl w:ilvl="0" w:tplc="01EAD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9"/>
    <w:rsid w:val="008A1D79"/>
    <w:rsid w:val="00AF171B"/>
    <w:rsid w:val="00D30758"/>
    <w:rsid w:val="00E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F558"/>
  <w15:chartTrackingRefBased/>
  <w15:docId w15:val="{73DAFE5D-BBAC-4413-AC13-136C491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30E30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Honor-2020</dc:creator>
  <cp:keywords/>
  <dc:description/>
  <cp:lastModifiedBy>Honor-2020</cp:lastModifiedBy>
  <cp:revision>3</cp:revision>
  <dcterms:created xsi:type="dcterms:W3CDTF">2022-02-18T06:29:00Z</dcterms:created>
  <dcterms:modified xsi:type="dcterms:W3CDTF">2022-02-18T06:30:00Z</dcterms:modified>
</cp:coreProperties>
</file>